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9CBA3E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72CF689" w14:textId="22E5C7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</w:p>
    <w:p w14:paraId="52FAC8E6" w14:textId="2A8E8299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BF4EFD">
        <w:rPr>
          <w:rFonts w:ascii="Times New Roman" w:hAnsi="Times New Roman"/>
          <w:b/>
          <w:sz w:val="26"/>
          <w:szCs w:val="26"/>
        </w:rPr>
        <w:t>CÔNG NGHỆ THÔNG TIN</w:t>
      </w:r>
      <w:r>
        <w:rPr>
          <w:rFonts w:ascii="Times New Roman" w:hAnsi="Times New Roman"/>
          <w:b/>
          <w:sz w:val="26"/>
          <w:szCs w:val="26"/>
        </w:rPr>
        <w:t xml:space="preserve"> THƯ VIỆN </w:t>
      </w:r>
      <w:r w:rsidR="00BF4EFD">
        <w:rPr>
          <w:rFonts w:ascii="Times New Roman" w:hAnsi="Times New Roman"/>
          <w:b/>
          <w:sz w:val="26"/>
          <w:szCs w:val="26"/>
        </w:rPr>
        <w:t xml:space="preserve">MUA, </w:t>
      </w:r>
      <w:r>
        <w:rPr>
          <w:rFonts w:ascii="Times New Roman" w:hAnsi="Times New Roman"/>
          <w:b/>
          <w:sz w:val="26"/>
          <w:szCs w:val="26"/>
        </w:rPr>
        <w:t>BỔ SUNG TỪ 2020</w:t>
      </w:r>
    </w:p>
    <w:p w14:paraId="79FA054E" w14:textId="0A9EE484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BF4EFD">
        <w:rPr>
          <w:rFonts w:ascii="Times New Roman" w:hAnsi="Times New Roman"/>
          <w:sz w:val="28"/>
          <w:szCs w:val="28"/>
        </w:rPr>
        <w:t>Công nghệ thông tin</w:t>
      </w:r>
      <w:r w:rsidR="00D30C0A">
        <w:rPr>
          <w:rFonts w:ascii="Times New Roman" w:hAnsi="Times New Roman"/>
          <w:sz w:val="28"/>
          <w:szCs w:val="28"/>
        </w:rPr>
        <w:t xml:space="preserve"> Thư viện </w:t>
      </w:r>
      <w:r w:rsidR="00BF4EFD">
        <w:rPr>
          <w:rFonts w:ascii="Times New Roman" w:hAnsi="Times New Roman"/>
          <w:sz w:val="28"/>
          <w:szCs w:val="28"/>
        </w:rPr>
        <w:t xml:space="preserve">mua, </w:t>
      </w:r>
      <w:r w:rsidR="00D30C0A">
        <w:rPr>
          <w:rFonts w:ascii="Times New Roman" w:hAnsi="Times New Roman"/>
          <w:sz w:val="28"/>
          <w:szCs w:val="28"/>
        </w:rPr>
        <w:t>bổ</w:t>
      </w:r>
      <w:r w:rsidR="00BF4EFD">
        <w:rPr>
          <w:rFonts w:ascii="Times New Roman" w:hAnsi="Times New Roman"/>
          <w:sz w:val="28"/>
          <w:szCs w:val="28"/>
        </w:rPr>
        <w:t xml:space="preserve"> sung năm </w:t>
      </w:r>
      <w:r w:rsidR="00D30C0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3C62C491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/2021 - </w:t>
      </w:r>
      <w:r w:rsidR="00BF4EFD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598DB2AF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77777777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BF4EFD">
        <w:rPr>
          <w:rFonts w:ascii="Times New Roman" w:hAnsi="Times New Roman"/>
          <w:sz w:val="28"/>
          <w:szCs w:val="28"/>
        </w:rPr>
        <w:t>Công nghệ thông tin Thư viện mua, bổ sung năm 2020.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56DDCF73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BF4EFD">
        <w:rPr>
          <w:rFonts w:ascii="Times New Roman" w:hAnsi="Times New Roman"/>
          <w:sz w:val="28"/>
          <w:szCs w:val="28"/>
        </w:rPr>
        <w:t>Công nghệ thông tin Thư viện mua, bổ sung năm 2020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DA02DE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BCAB20" w14:textId="5A907D2E" w:rsidR="00CE6BD9" w:rsidRPr="001D3FD7" w:rsidRDefault="00CE6BD9" w:rsidP="001D3FD7">
      <w:pPr>
        <w:jc w:val="center"/>
        <w:rPr>
          <w:rFonts w:ascii="Times New Roman" w:hAnsi="Times New Roman"/>
          <w:b/>
          <w:sz w:val="24"/>
          <w:szCs w:val="24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lastRenderedPageBreak/>
        <w:t>DANH MỤC SÁCH THƯ VIỆ</w:t>
      </w:r>
      <w:r w:rsidR="002F1414">
        <w:rPr>
          <w:rFonts w:ascii="Times New Roman" w:hAnsi="Times New Roman" w:cs="Times New Roman"/>
          <w:b/>
          <w:sz w:val="26"/>
          <w:szCs w:val="26"/>
        </w:rPr>
        <w:t>N 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 w:rsidR="002F1414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542"/>
        <w:gridCol w:w="2062"/>
        <w:gridCol w:w="653"/>
        <w:gridCol w:w="1241"/>
        <w:gridCol w:w="1468"/>
      </w:tblGrid>
      <w:tr w:rsidR="00DA5499" w:rsidRPr="00DA5499" w14:paraId="57397EB1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42BEACB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542" w:type="dxa"/>
            <w:shd w:val="clear" w:color="auto" w:fill="auto"/>
            <w:noWrap/>
            <w:vAlign w:val="center"/>
            <w:hideMark/>
          </w:tcPr>
          <w:p w14:paraId="27F3C63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62" w:type="dxa"/>
            <w:shd w:val="clear" w:color="auto" w:fill="auto"/>
            <w:noWrap/>
            <w:vAlign w:val="center"/>
            <w:hideMark/>
          </w:tcPr>
          <w:p w14:paraId="4E06E8A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7A17C72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7D40DCE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ĐƠN GIÁ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3C67050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</w:tr>
      <w:tr w:rsidR="00DA5499" w:rsidRPr="00DA5499" w14:paraId="540F3DE6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53BE244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08227FC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Logic mờ và ứng dụng 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5C44BBD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Xuân Vinh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3E8453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10B4E5D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06E32BA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900,000</w:t>
            </w:r>
          </w:p>
        </w:tc>
      </w:tr>
      <w:tr w:rsidR="00DA5499" w:rsidRPr="00DA5499" w14:paraId="561126AD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67C6874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640B01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xây dựng ứng dụng WEB cho thương mại điện tử trên Netbeans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3AB15C5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Văn Sinh, Trần Mạnh Hà, Nguyễn Thanh Sang 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41316A7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1FCD91A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2C58646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1,550,000</w:t>
            </w:r>
          </w:p>
        </w:tc>
      </w:tr>
      <w:tr w:rsidR="00DA5499" w:rsidRPr="00DA5499" w14:paraId="01C21E2A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6B05917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FAA5B2B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lập trình cơ sở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557871D6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Lê Đắc Nhường, Nguyễn Gia Như 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08B40A3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7DF7BF6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127,000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2476EF2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1,270,000</w:t>
            </w:r>
          </w:p>
        </w:tc>
      </w:tr>
      <w:tr w:rsidR="00DA5499" w:rsidRPr="00DA5499" w14:paraId="4DE6A9AD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0F0BE70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56ABEDF6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Cấu trúc dữ liệu và thuật toán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1CD4DA19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Đức Nghĩa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2CBFC1D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537CC10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112,000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74070F6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1,120,000</w:t>
            </w:r>
          </w:p>
        </w:tc>
      </w:tr>
      <w:tr w:rsidR="00DA5499" w:rsidRPr="00DA5499" w14:paraId="68DB466B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250821C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40561A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thông tin di động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1D81307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Văn Đức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002E3B4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08A4BCA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32E7274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1,450,000</w:t>
            </w:r>
          </w:p>
        </w:tc>
      </w:tr>
      <w:tr w:rsidR="00DA5499" w:rsidRPr="00DA5499" w14:paraId="2A15347B" w14:textId="77777777" w:rsidTr="00DA5499">
        <w:trPr>
          <w:trHeight w:val="126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3F29743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345B3A9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Soạn bài giảng tương tác với powerpoint-visual basic,quiz builder và adobe flash.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2AE394F0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Quang Huy, Trần Thanh Thưởng, Trương Minh Trí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77D58C1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566CEE9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2C0A817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575,000</w:t>
            </w:r>
          </w:p>
        </w:tc>
      </w:tr>
      <w:tr w:rsidR="00DA5499" w:rsidRPr="00DA5499" w14:paraId="1C5995C7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0A8B176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50D46D3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Lumion  dành cho người tự học 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3962CAEB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Phạm Quang Hiển, Nguyễn Tấn Kiệt, Trần Quang Minh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1E0F710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5170540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5D54E17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475,000</w:t>
            </w:r>
          </w:p>
        </w:tc>
      </w:tr>
      <w:tr w:rsidR="00DA5499" w:rsidRPr="00DA5499" w14:paraId="6C94B8CE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33D3B21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5B63B1B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Creo  2.0 Dành cho người tự học 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1AA5640B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Lê Đăng Hải, Phạm Quang Huy, Nguyễn Thanh Lâm 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5FBB41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3437C14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92,000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59FD7C4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460,000</w:t>
            </w:r>
          </w:p>
        </w:tc>
      </w:tr>
      <w:tr w:rsidR="00DA5499" w:rsidRPr="00DA5499" w14:paraId="476C27EA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2082A5F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F2569D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Solidworks và Rapidform Xor dành cho người tự học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695B3686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Trương Minh Trí, Phạm Quang Huy 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6B479A7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34FD43E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732401F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400,000</w:t>
            </w:r>
          </w:p>
        </w:tc>
      </w:tr>
      <w:tr w:rsidR="00DA5499" w:rsidRPr="00DA5499" w14:paraId="3ACE57FD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1B44051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B83147A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Tự học Creo bằng hình ảnh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0EB541B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Quang Huy, Trương Minh Trí             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AA8036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7A98013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3472FFD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375,000</w:t>
            </w:r>
          </w:p>
        </w:tc>
      </w:tr>
      <w:tr w:rsidR="00DA5499" w:rsidRPr="00DA5499" w14:paraId="67E48BEE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1912602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71005AF6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Photoshop CS6 chuyên đề chỉnh sưả ảnh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35AE8D8C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Quang Hiển, Văn Thị Tư, Phan Hoàng Chi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0479093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3262E57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74,000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1709A3F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370,000</w:t>
            </w:r>
          </w:p>
        </w:tc>
      </w:tr>
      <w:tr w:rsidR="00DA5499" w:rsidRPr="00DA5499" w14:paraId="018CD5C3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45D908B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322F6956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Photoshop-Dành cho người bắt đầu T1 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5FE8C57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Quang Huy, Ánh Tuyết, Quang Hiển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7FEC02B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1C308E2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72,000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0DC960A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360,000</w:t>
            </w:r>
          </w:p>
        </w:tc>
      </w:tr>
      <w:tr w:rsidR="00DA5499" w:rsidRPr="00DA5499" w14:paraId="6BAB9186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12F1421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C80C17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cơ sở an toàn thông tin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028C0E61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Khanh văn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21043F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550BC1A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88,000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3F10341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440,000</w:t>
            </w:r>
          </w:p>
        </w:tc>
      </w:tr>
      <w:tr w:rsidR="00DA5499" w:rsidRPr="00DA5499" w14:paraId="3511AF6B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2FFAB7D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06B9E2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GT kỹ thuật lập trình C cơ bản và nâng cao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7BA013D6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Văn Ất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472603B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186A1B0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399C1D0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725,000</w:t>
            </w:r>
          </w:p>
        </w:tc>
      </w:tr>
      <w:tr w:rsidR="00DA5499" w:rsidRPr="00DA5499" w14:paraId="46D3FAFB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02835F9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04F79EF2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GT kỹ thuật lập trình C ++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2A995108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Văn Ất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6C6635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13DD90C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3607083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675,000</w:t>
            </w:r>
          </w:p>
        </w:tc>
      </w:tr>
      <w:tr w:rsidR="00DA5499" w:rsidRPr="00DA5499" w14:paraId="14B797C5" w14:textId="77777777" w:rsidTr="00DA5499">
        <w:trPr>
          <w:trHeight w:val="67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4D503B7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A05F443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Graphics 03 - Define the shapes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7178725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Color Me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34C8A40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104910E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169,000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5E19895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845,000</w:t>
            </w:r>
          </w:p>
        </w:tc>
      </w:tr>
      <w:tr w:rsidR="00DA5499" w:rsidRPr="00DA5499" w14:paraId="677AA926" w14:textId="77777777" w:rsidTr="00DA5499">
        <w:trPr>
          <w:trHeight w:val="67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6246120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352E1F29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Graphics #04 - Build the Forms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456E3D76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Color Me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3138C25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698461B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169,000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16A588B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845,000</w:t>
            </w:r>
          </w:p>
        </w:tc>
      </w:tr>
      <w:tr w:rsidR="00DA5499" w:rsidRPr="00DA5499" w14:paraId="42922C70" w14:textId="77777777" w:rsidTr="00DA5499">
        <w:trPr>
          <w:trHeight w:val="67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67B7FA6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80D6AC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Graphics #05 - Explore the space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55C71536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Color Me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185912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0C1F866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159,000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3072E399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795,000</w:t>
            </w:r>
          </w:p>
        </w:tc>
      </w:tr>
      <w:tr w:rsidR="00DA5499" w:rsidRPr="00DA5499" w14:paraId="1B215A18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7CBFA5F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5F4E05E9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Làm phim với Premiere Pro CC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4F45A31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Đức Phú, Phạm Quang Huy 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3D8FB02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4C66BF5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172,000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1CC70BE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860,000</w:t>
            </w:r>
          </w:p>
        </w:tc>
      </w:tr>
      <w:tr w:rsidR="00DA5499" w:rsidRPr="00DA5499" w14:paraId="299FD26C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6989F9C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20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6D3FFD7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 học Arduino bằng hình ảnh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4AEBA49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Trương Ngọc Hà, Phạm Quang Huy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4D15C6C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5777107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0DC06999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700,000</w:t>
            </w:r>
          </w:p>
        </w:tc>
      </w:tr>
      <w:tr w:rsidR="00DA5499" w:rsidRPr="00DA5499" w14:paraId="6F0630AF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735849C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D13619D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hệ thống nhùng với Raspberry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0B948381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Tất Bảo Thiện, Phạm Quang Huy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B85999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2F61483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158,000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421D099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790,000</w:t>
            </w:r>
          </w:p>
        </w:tc>
      </w:tr>
      <w:tr w:rsidR="00DA5499" w:rsidRPr="00DA5499" w14:paraId="4FB3FADC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5B869E5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56743CE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Giáo trình thực hành thiết kế kiến trúc với Vray và Sketchup 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44513B9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Phạm Quang Hiển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7B67E93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5C6BE41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321AF84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675,000</w:t>
            </w:r>
          </w:p>
        </w:tc>
      </w:tr>
      <w:tr w:rsidR="00DA5499" w:rsidRPr="00DA5499" w14:paraId="319204CF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46ABAAC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2C4755B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và giám sát mạng truyền thông công nghiệp Scada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05D6F9B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Việt Dũng, Đoàn Huỳnh Công Sơn, Nguyễn Hồng Hoanh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23363979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72478A9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3D9C55B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750,000</w:t>
            </w:r>
          </w:p>
        </w:tc>
      </w:tr>
      <w:tr w:rsidR="00DA5499" w:rsidRPr="00DA5499" w14:paraId="39FB6DD4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49CF482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3010AB0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 # dành cho người bắt đầu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0A7F279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Phạm Quang Hiển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4B1E3D6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6226235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6C2747D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600,000</w:t>
            </w:r>
          </w:p>
        </w:tc>
      </w:tr>
      <w:tr w:rsidR="00DA5499" w:rsidRPr="00DA5499" w14:paraId="493AED08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7DB1215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0F5A4508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hệ thống thương mại điện tử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1516FFC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Phạm Quang Hiển, Trần Tường Thụy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2E5F2DC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146C769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200DB73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1,000,000</w:t>
            </w:r>
          </w:p>
        </w:tc>
      </w:tr>
      <w:tr w:rsidR="00DA5499" w:rsidRPr="00DA5499" w14:paraId="0667256C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74A4384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5B0EE21D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với PLC S7 1500 và RSLOGIX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65055DE8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Phạm Quang Huy                 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19F0724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385D2EA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69D408E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775,000</w:t>
            </w:r>
          </w:p>
        </w:tc>
      </w:tr>
      <w:tr w:rsidR="00DA5499" w:rsidRPr="00DA5499" w14:paraId="54B13B5B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3E1351F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063D21C4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với C #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72452149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Phạm Quang Hiển,  Vũ Trọng Luật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611AD97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5E1686D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2140F98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625,000</w:t>
            </w:r>
          </w:p>
        </w:tc>
      </w:tr>
      <w:tr w:rsidR="00DA5499" w:rsidRPr="00DA5499" w14:paraId="5F2A9D4B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2E3EFC4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1622BE8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PLC với S7 1200 và S7 1500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6E3B2883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Ngô Văn Thuyên, Phạm Quang Huy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6E8E237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5DF4AD5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0EAB5D6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650,000</w:t>
            </w:r>
          </w:p>
        </w:tc>
      </w:tr>
      <w:tr w:rsidR="00DA5499" w:rsidRPr="00DA5499" w14:paraId="6C218CE0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00E1298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5902ED5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IoT với Arduino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60591A5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Mỹ Hà, Phạm Quang Huy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555910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4EAA275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70B508D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750,000</w:t>
            </w:r>
          </w:p>
        </w:tc>
      </w:tr>
      <w:tr w:rsidR="00DA5499" w:rsidRPr="00DA5499" w14:paraId="22B139CE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5E266CF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032F998D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thực hành Excel.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54226AD2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Quang Huy               Phạm Phương Hoa 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4768E7C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1E8FFCC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14E14F7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675,000</w:t>
            </w:r>
          </w:p>
        </w:tc>
      </w:tr>
      <w:tr w:rsidR="00DA5499" w:rsidRPr="00DA5499" w14:paraId="51B8ED02" w14:textId="77777777" w:rsidTr="00DA5499">
        <w:trPr>
          <w:trHeight w:val="112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04035D9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0295354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Tin học văn phòng. Tự học Excel bằng hình ảnh (Phiên bản 2019-2016-2013)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1C6E743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Tường Thụy, Phạm Quang Huấn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46D2C6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7B4C9399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134000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43C7594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670,000</w:t>
            </w:r>
          </w:p>
        </w:tc>
      </w:tr>
      <w:tr w:rsidR="00DA5499" w:rsidRPr="00DA5499" w14:paraId="0FA737A1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3E69350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6523219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CorelDraw X7, X8 &amp; X9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0FCC3024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Phạm Quang Hiển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275F94D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18DDEC0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14B5707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550,000</w:t>
            </w:r>
          </w:p>
        </w:tc>
      </w:tr>
      <w:tr w:rsidR="00DA5499" w:rsidRPr="00DA5499" w14:paraId="64A61C16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1D0DE52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391C851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lập trình quản lý với Microsoft Access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162BD772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Huỳnh Tôn Nghĩa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2AF4FA7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1338AC9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126,000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00414FF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630,000</w:t>
            </w:r>
          </w:p>
        </w:tc>
      </w:tr>
      <w:tr w:rsidR="00DA5499" w:rsidRPr="00DA5499" w14:paraId="1ED8043D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539051E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62A3184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thực hành Photoshop                (CC-CS6-CS5)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25E85F2D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E97F7F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0710CEE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2ADDECF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600,000</w:t>
            </w:r>
          </w:p>
        </w:tc>
      </w:tr>
      <w:tr w:rsidR="00DA5499" w:rsidRPr="00DA5499" w14:paraId="070F98A4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6027697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63058A6A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Khai thác , ứng dụng Adobe Flash và VBA trong dạy học số và truyền thông.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669BE756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Vũ Trọng Luật, Lê Thị Hồng Nhung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0606BE7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4BC678A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180EB3A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525,000</w:t>
            </w:r>
          </w:p>
        </w:tc>
      </w:tr>
      <w:tr w:rsidR="00DA5499" w:rsidRPr="00DA5499" w14:paraId="3791909F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7C5F862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77AB2178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Điều khiển lập trình và tạo giao diện HMI với Wincc Flexible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7B2FF08D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Ngọc Bích, Phạm Quang Huy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792C4A1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3322E10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104,000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5C1F4B1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520,000</w:t>
            </w:r>
          </w:p>
        </w:tc>
      </w:tr>
      <w:tr w:rsidR="00DA5499" w:rsidRPr="00DA5499" w14:paraId="22B0177F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6665EB9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6F0CEDA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điều khiển với Raspberry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5E06170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Minh Huân, Phạm Quang Huy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2AAE4F0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7C1A46B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171884E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625,000</w:t>
            </w:r>
          </w:p>
        </w:tc>
      </w:tr>
      <w:tr w:rsidR="00DA5499" w:rsidRPr="00DA5499" w14:paraId="3E337FF7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58821AB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2486F99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 học Photoshop CC - Toàn tập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7FEDF720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672E8FD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0050353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120,000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2017701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600,000</w:t>
            </w:r>
          </w:p>
        </w:tc>
      </w:tr>
      <w:tr w:rsidR="00DA5499" w:rsidRPr="00DA5499" w14:paraId="4CAA1710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58C100A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39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7F429294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Dạy học trực tuyến và soạn sách điện tử với Toolbook Assistant (Kèm CD)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37FE3366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Phan Long 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2E069EC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4F071B0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5EA3CAD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425,000</w:t>
            </w:r>
          </w:p>
        </w:tc>
      </w:tr>
      <w:tr w:rsidR="00DA5499" w:rsidRPr="00DA5499" w14:paraId="79EBE3DA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3443A30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21D2BBDC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Dạy học trực tuyến và soạn sách điện tử với  Macromedia Captivate (Kèm CD)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2C7D98C0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Phan Long 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6959CF9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357CFB5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85,000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16C40B2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425,000</w:t>
            </w:r>
          </w:p>
        </w:tc>
      </w:tr>
      <w:tr w:rsidR="00DA5499" w:rsidRPr="00DA5499" w14:paraId="70EB7984" w14:textId="77777777" w:rsidTr="00DA5499">
        <w:trPr>
          <w:trHeight w:val="126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69910D7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7CBF78C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 thuật soạn thảo hợp đồng mua bán nhà đất và kinh doanh bất động sản với 15 biện pháp phòng chống rủi ro trong mua bán bất động sản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588A757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Ngọc Diệp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52C92F2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0B2375C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480,000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6A699E5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480,000</w:t>
            </w:r>
          </w:p>
        </w:tc>
      </w:tr>
      <w:tr w:rsidR="00DA5499" w:rsidRPr="00DA5499" w14:paraId="24772F0E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14A1B2F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A5B8AD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Hacker lược sử</w:t>
            </w:r>
          </w:p>
        </w:tc>
        <w:tc>
          <w:tcPr>
            <w:tcW w:w="2062" w:type="dxa"/>
            <w:shd w:val="clear" w:color="auto" w:fill="auto"/>
            <w:noWrap/>
            <w:vAlign w:val="center"/>
            <w:hideMark/>
          </w:tcPr>
          <w:p w14:paraId="44EB380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Steven levy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0ED0FBB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254BA6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299,000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077EBF2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2,990,000</w:t>
            </w:r>
          </w:p>
        </w:tc>
      </w:tr>
      <w:tr w:rsidR="00DA5499" w:rsidRPr="00DA5499" w14:paraId="70191335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0B55034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576C2F52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Thông tin di động 4G LTE và 5G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6C60418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TS. Nguyễn Phạm Anh Dũng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43BECD6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09D9ED7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268,000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08779EF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1,340,000</w:t>
            </w:r>
          </w:p>
        </w:tc>
      </w:tr>
      <w:tr w:rsidR="00DA5499" w:rsidRPr="00DA5499" w14:paraId="4F37F8BC" w14:textId="77777777" w:rsidTr="00DA5499">
        <w:trPr>
          <w:trHeight w:val="94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0D02D709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10034A2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Tăng cường công tác thông tin tuyên truyền phòng ngừa, chống vi phạm trên mạng Internet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3FF005D1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Thanh Nam</w:t>
            </w: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  <w:t>Nguyễn Tuấn Anh</w:t>
            </w: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  <w:t>Nguyễn Quốc Toàn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761BEA0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27EE1D3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75,000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74E34E19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375,000</w:t>
            </w:r>
          </w:p>
        </w:tc>
      </w:tr>
      <w:tr w:rsidR="00DA5499" w:rsidRPr="00DA5499" w14:paraId="3D709800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314E349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20454F9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Tuyên truyền phổ biến và nâng cao bảo đảm an toàn thông tin mạng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1E0B248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Thanh Nam</w:t>
            </w: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  <w:t>Nguyễn Tuấn Anh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2C86271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319760F9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75,000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176FF75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375,000</w:t>
            </w:r>
          </w:p>
        </w:tc>
      </w:tr>
      <w:tr w:rsidR="00DA5499" w:rsidRPr="00DA5499" w14:paraId="68CE435E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2384183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DA18BC9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 4G LTE và chiến lược, lộ trình phát triển ở Việt Nam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597C7263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PGS, TS Trần Minh Tuấn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163D2E0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441BE29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85,000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7CD0941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425,000</w:t>
            </w:r>
          </w:p>
        </w:tc>
      </w:tr>
      <w:tr w:rsidR="00DA5499" w:rsidRPr="00DA5499" w14:paraId="5DD2CA4B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4BFB67A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06C47133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Đảm bảo chất lượng dịch vụ IP Internet điều kiện giới hạn phân bổ lưu lượng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39376AD9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TS. Dương Tuấn Anh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1E0ADEF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2217DB2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60,000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083E6C7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300,000</w:t>
            </w:r>
          </w:p>
        </w:tc>
      </w:tr>
      <w:tr w:rsidR="00DA5499" w:rsidRPr="00DA5499" w14:paraId="5D808D9C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7AA795A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0A24416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Thương mại điện tử trong thời đại số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2BED7591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Thái Thanh Sơn</w:t>
            </w: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  <w:t>Thái Thanh  Tùng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4FC4062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2E2CF52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99,000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0DC519E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495,000</w:t>
            </w:r>
          </w:p>
        </w:tc>
      </w:tr>
      <w:tr w:rsidR="00DA5499" w:rsidRPr="00DA5499" w14:paraId="72BE23CA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27C584D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5F853C63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Cấu trúc dữ liệu và thuật toán - tập 1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156A827A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Thông Quế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321C340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7F03A7E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95,000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4A4C78AB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475,000</w:t>
            </w:r>
          </w:p>
        </w:tc>
      </w:tr>
      <w:tr w:rsidR="00DA5499" w:rsidRPr="00DA5499" w14:paraId="09845E95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036FFD4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7A53B6F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Cấu trúc dữ liệu và thuật toán - tập 2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78A055A9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Thông Quế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3A032C8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26CF314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75A301A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275,000</w:t>
            </w:r>
          </w:p>
        </w:tc>
      </w:tr>
      <w:tr w:rsidR="00DA5499" w:rsidRPr="00DA5499" w14:paraId="385BCBDF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362D4309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01717FF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MPLS áp dụng trong mạng Men (MAN-E)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7A48174D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Phạm Cường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3AB2D19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79208E4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71006CD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150,000</w:t>
            </w:r>
          </w:p>
        </w:tc>
      </w:tr>
      <w:tr w:rsidR="00DA5499" w:rsidRPr="00DA5499" w14:paraId="29585DE8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34A8EF2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FEC378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 sở dữ liệu quan hệ và ứng dụng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341C5B3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PGS.TS Nguyễn Bá Tường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3EE426E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51B4F7D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68,000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26947BA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340,000</w:t>
            </w:r>
          </w:p>
        </w:tc>
      </w:tr>
      <w:tr w:rsidR="00DA5499" w:rsidRPr="00DA5499" w14:paraId="0AF3E5FB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3E175583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20386054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 thuật phân tích và thiết kế hệ thống thông tin hướng cấu trúc (tái bản lần 3)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2DD432E9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TS. Lê Văn Phùng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40B1D78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01A7444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60,000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08F3C5B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300,000</w:t>
            </w:r>
          </w:p>
        </w:tc>
      </w:tr>
      <w:tr w:rsidR="00DA5499" w:rsidRPr="00DA5499" w14:paraId="76DE37D7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49CA828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78FE1093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logic số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45CEE14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 Đặng Hoài Bắc</w:t>
            </w: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  <w:t>Nguyễn Ngọc Minh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2CA4F64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4F89A07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120,000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6DDDF3C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600,000</w:t>
            </w:r>
          </w:p>
        </w:tc>
      </w:tr>
      <w:tr w:rsidR="00DA5499" w:rsidRPr="00DA5499" w14:paraId="42B94A96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46111A6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92FDA63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Truyền hình số di động: Công nghệ thiết bị và dịch vụ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5BD9B512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TS. Nguyễn Quý Sỹ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4A045AB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2418FCE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39,000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6DAA8B9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195,000</w:t>
            </w:r>
          </w:p>
        </w:tc>
      </w:tr>
      <w:tr w:rsidR="00DA5499" w:rsidRPr="00DA5499" w14:paraId="4E4F7E06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596F41B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1C3918E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Wimax và kinh doanh wimax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557CD5FE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Thông tin và Truyền thông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312A5215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3F9BBD2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59,000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54B56779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295,000</w:t>
            </w:r>
          </w:p>
        </w:tc>
      </w:tr>
      <w:tr w:rsidR="00DA5499" w:rsidRPr="00DA5499" w14:paraId="3E27F64E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5AA289B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28891927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bị đầu cuối thông tin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2E96BC72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Vũ Đức Thọ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67C81BA2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02D8F4DD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28000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14:paraId="5836820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280000</w:t>
            </w:r>
          </w:p>
        </w:tc>
      </w:tr>
      <w:tr w:rsidR="00DA5499" w:rsidRPr="00DA5499" w14:paraId="13B70C9F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1E20E70E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6F4CB9F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tập nhập môn lập trình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6D86DCD8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Thị Thùy Dương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14:paraId="69D3399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675517B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88,000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467BBAB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2,640,000</w:t>
            </w:r>
          </w:p>
        </w:tc>
      </w:tr>
      <w:tr w:rsidR="00DA5499" w:rsidRPr="00DA5499" w14:paraId="625BDE07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706BF930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59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7943A6F0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Python Crash Course: A Hands-On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336832C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Eric Matthes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3F71FF2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3562761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1,651,000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6B316E2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1,651,000 </w:t>
            </w:r>
          </w:p>
        </w:tc>
      </w:tr>
      <w:tr w:rsidR="00DA5499" w:rsidRPr="00DA5499" w14:paraId="7BB547DD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7961A92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32A32B9D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Data Science from Scratch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38CCF5FC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Joel Grus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2A05971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3833A2F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2,650,000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4C5BE036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2,650,000 </w:t>
            </w:r>
          </w:p>
        </w:tc>
      </w:tr>
      <w:tr w:rsidR="00DA5499" w:rsidRPr="00DA5499" w14:paraId="7B09EC69" w14:textId="77777777" w:rsidTr="00DA5499">
        <w:trPr>
          <w:trHeight w:val="630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7492D7BA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3542" w:type="dxa"/>
            <w:shd w:val="clear" w:color="auto" w:fill="auto"/>
            <w:vAlign w:val="center"/>
            <w:hideMark/>
          </w:tcPr>
          <w:p w14:paraId="406AF0E2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Internet of Things with the Arduino Yún</w:t>
            </w:r>
          </w:p>
        </w:tc>
        <w:tc>
          <w:tcPr>
            <w:tcW w:w="2062" w:type="dxa"/>
            <w:shd w:val="clear" w:color="auto" w:fill="auto"/>
            <w:vAlign w:val="center"/>
            <w:hideMark/>
          </w:tcPr>
          <w:p w14:paraId="61A7E0BF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Macro Schwartz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0065E6A4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04DE097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1,037,000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26ADF7D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1,037,000 </w:t>
            </w:r>
          </w:p>
        </w:tc>
      </w:tr>
      <w:tr w:rsidR="00DA5499" w:rsidRPr="00DA5499" w14:paraId="6980E4C5" w14:textId="77777777" w:rsidTr="00DA5499">
        <w:trPr>
          <w:trHeight w:val="315"/>
        </w:trPr>
        <w:tc>
          <w:tcPr>
            <w:tcW w:w="668" w:type="dxa"/>
            <w:shd w:val="clear" w:color="auto" w:fill="auto"/>
            <w:noWrap/>
            <w:vAlign w:val="center"/>
            <w:hideMark/>
          </w:tcPr>
          <w:p w14:paraId="46BF7B45" w14:textId="77777777" w:rsidR="00DA5499" w:rsidRPr="00DA5499" w:rsidRDefault="00DA5499" w:rsidP="00DA5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542" w:type="dxa"/>
            <w:shd w:val="clear" w:color="auto" w:fill="auto"/>
            <w:noWrap/>
            <w:vAlign w:val="center"/>
            <w:hideMark/>
          </w:tcPr>
          <w:p w14:paraId="3AE8DB1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062" w:type="dxa"/>
            <w:shd w:val="clear" w:color="auto" w:fill="auto"/>
            <w:noWrap/>
            <w:vAlign w:val="center"/>
            <w:hideMark/>
          </w:tcPr>
          <w:p w14:paraId="122AA13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08782908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349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4CACE29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73539B7C" w14:textId="77777777" w:rsidR="00DA5499" w:rsidRPr="00DA5499" w:rsidRDefault="00DA5499" w:rsidP="00DA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A5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45,718,000</w:t>
            </w:r>
          </w:p>
        </w:tc>
      </w:tr>
    </w:tbl>
    <w:p w14:paraId="174AF6B3" w14:textId="77777777" w:rsidR="003E3C23" w:rsidRDefault="003E3C23" w:rsidP="006D03F5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p w14:paraId="0165FFB6" w14:textId="77777777" w:rsidR="003E3C23" w:rsidRDefault="003E3C23" w:rsidP="006D03F5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p w14:paraId="05CFCC3C" w14:textId="31E6E182" w:rsidR="006D03F5" w:rsidRDefault="006D03F5" w:rsidP="006D03F5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CHƯƠNG TRÌNH ĐÀO TẠO </w:t>
      </w:r>
    </w:p>
    <w:p w14:paraId="0FDAD6CB" w14:textId="72131133" w:rsidR="006D03F5" w:rsidRDefault="006D03F5" w:rsidP="006D03F5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CÔNG NGHỆ THÔNG TIN NĂM 2020</w:t>
      </w:r>
    </w:p>
    <w:p w14:paraId="6087CFA1" w14:textId="77777777" w:rsidR="006D03F5" w:rsidRDefault="006D03F5" w:rsidP="006D03F5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6D03F5" w14:paraId="7BA347B2" w14:textId="77777777" w:rsidTr="00BA3E11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D7AD" w14:textId="77777777" w:rsidR="006D03F5" w:rsidRDefault="006D03F5" w:rsidP="00BA3E11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EEF4" w14:textId="77777777" w:rsidR="006D03F5" w:rsidRDefault="006D03F5" w:rsidP="00BA3E1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B7B8" w14:textId="77777777" w:rsidR="006D03F5" w:rsidRDefault="006D03F5" w:rsidP="00BA3E1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E6B6" w14:textId="77777777" w:rsidR="006D03F5" w:rsidRDefault="006D03F5" w:rsidP="00BA3E1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FA97ED" w14:textId="77777777" w:rsidR="006D03F5" w:rsidRDefault="006D03F5" w:rsidP="00BA3E1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6D03F5" w14:paraId="0E4BA8A2" w14:textId="77777777" w:rsidTr="00BA3E1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6762" w14:textId="77777777" w:rsidR="006D03F5" w:rsidRDefault="006D03F5" w:rsidP="00BA3E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EDD8" w14:textId="77777777" w:rsidR="006D03F5" w:rsidRDefault="006D03F5" w:rsidP="00BA3E1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5701A" w14:textId="77777777" w:rsidR="006D03F5" w:rsidRDefault="006D03F5" w:rsidP="00BA3E11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805E" w14:textId="77777777" w:rsidR="006D03F5" w:rsidRDefault="006D03F5" w:rsidP="00BA3E11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77C9" w14:textId="77777777" w:rsidR="006D03F5" w:rsidRDefault="006D03F5" w:rsidP="00BA3E11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0122" w14:textId="77777777" w:rsidR="006D03F5" w:rsidRDefault="006D03F5" w:rsidP="00BA3E11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4826" w14:textId="77777777" w:rsidR="006D03F5" w:rsidRDefault="006D03F5" w:rsidP="00BA3E1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D03F5" w14:paraId="3D3F02EA" w14:textId="77777777" w:rsidTr="00BA3E1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05A1" w14:textId="4706478F" w:rsidR="006D03F5" w:rsidRDefault="006D03F5" w:rsidP="006D03F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9C7F" w14:textId="59631688" w:rsidR="006D03F5" w:rsidRDefault="002C1CAC" w:rsidP="00BA3E1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45,718,000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9805" w14:textId="670944B8" w:rsidR="006D03F5" w:rsidRDefault="002C1CAC" w:rsidP="002C1CA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58</w:t>
            </w:r>
            <w:r w:rsidR="006D03F5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346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B02A" w14:textId="109AF203" w:rsidR="006D03F5" w:rsidRDefault="003E3C23" w:rsidP="002C1CA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6D03F5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0584" w14:textId="5BF89060" w:rsidR="006D03F5" w:rsidRDefault="002C1CAC" w:rsidP="002C1CA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6D03F5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4CA8" w14:textId="62579462" w:rsidR="006D03F5" w:rsidRDefault="003E3C23" w:rsidP="002C1CA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6D03F5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8940" w14:textId="77777777" w:rsidR="006D03F5" w:rsidRDefault="006D03F5" w:rsidP="00BA3E1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3E3C23" w14:paraId="5D5D661E" w14:textId="77777777" w:rsidTr="00BA3E1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E4B8" w14:textId="01ADF031" w:rsidR="003E3C23" w:rsidRDefault="003E3C23" w:rsidP="003E3C23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3F2F" w14:textId="32FA8484" w:rsidR="003E3C23" w:rsidRPr="003E3C23" w:rsidRDefault="003E3C23" w:rsidP="003E3C2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E3C23">
              <w:rPr>
                <w:rFonts w:ascii="Times New Roman" w:hAnsi="Times New Roman"/>
                <w:b/>
                <w:sz w:val="26"/>
                <w:szCs w:val="26"/>
              </w:rPr>
              <w:t>45,718,000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CDD6" w14:textId="6B9F1985" w:rsidR="003E3C23" w:rsidRPr="003E3C23" w:rsidRDefault="003E3C23" w:rsidP="003E3C2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E3C23">
              <w:rPr>
                <w:rFonts w:ascii="Times New Roman" w:hAnsi="Times New Roman"/>
                <w:b/>
                <w:sz w:val="26"/>
                <w:szCs w:val="26"/>
              </w:rPr>
              <w:t>58/346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04377" w14:textId="43A0527E" w:rsidR="003E3C23" w:rsidRPr="003E3C23" w:rsidRDefault="003E3C23" w:rsidP="003E3C2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E3C23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8F2F6" w14:textId="0BF9018B" w:rsidR="003E3C23" w:rsidRPr="003E3C23" w:rsidRDefault="003E3C23" w:rsidP="003E3C2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E3C23">
              <w:rPr>
                <w:rFonts w:ascii="Times New Roman" w:hAnsi="Times New Roman"/>
                <w:b/>
                <w:sz w:val="26"/>
                <w:szCs w:val="26"/>
              </w:rPr>
              <w:t>3/3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B331" w14:textId="58832118" w:rsidR="003E3C23" w:rsidRPr="003E3C23" w:rsidRDefault="003E3C23" w:rsidP="003E3C2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E3C23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21BB" w14:textId="77777777" w:rsidR="003E3C23" w:rsidRDefault="003E3C23" w:rsidP="003E3C2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1CE020F7" w14:textId="26C4C206" w:rsidR="003E3C23" w:rsidRDefault="003E3C23" w:rsidP="003E3C23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73FC7464" w14:textId="377FE77E" w:rsidR="008A762A" w:rsidRDefault="008A762A" w:rsidP="006D03F5">
      <w:pPr>
        <w:rPr>
          <w:rFonts w:ascii="Times New Roman" w:hAnsi="Times New Roman" w:cs="Times New Roman"/>
          <w:b/>
          <w:sz w:val="26"/>
          <w:szCs w:val="26"/>
        </w:rPr>
      </w:pPr>
    </w:p>
    <w:p w14:paraId="13619CFE" w14:textId="77001D18" w:rsidR="00926F51" w:rsidRPr="00527394" w:rsidRDefault="00926F51" w:rsidP="00926F5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DANH MỤC SÁCH THƯ VIỆN BỔ SUNG NĂM 2020</w:t>
      </w:r>
    </w:p>
    <w:tbl>
      <w:tblPr>
        <w:tblW w:w="907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012"/>
        <w:gridCol w:w="2212"/>
        <w:gridCol w:w="790"/>
        <w:gridCol w:w="1958"/>
        <w:gridCol w:w="576"/>
      </w:tblGrid>
      <w:tr w:rsidR="00BA3E11" w:rsidRPr="00BA3E11" w14:paraId="7D286080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6A3771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012" w:type="dxa"/>
            <w:shd w:val="clear" w:color="auto" w:fill="auto"/>
            <w:noWrap/>
            <w:vAlign w:val="center"/>
            <w:hideMark/>
          </w:tcPr>
          <w:p w14:paraId="681D540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212" w:type="dxa"/>
            <w:shd w:val="clear" w:color="auto" w:fill="auto"/>
            <w:noWrap/>
            <w:vAlign w:val="center"/>
            <w:hideMark/>
          </w:tcPr>
          <w:p w14:paraId="482E394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0577E3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958" w:type="dxa"/>
            <w:shd w:val="clear" w:color="auto" w:fill="auto"/>
            <w:noWrap/>
            <w:vAlign w:val="center"/>
            <w:hideMark/>
          </w:tcPr>
          <w:p w14:paraId="279179F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435" w:type="dxa"/>
            <w:shd w:val="clear" w:color="auto" w:fill="auto"/>
            <w:noWrap/>
            <w:vAlign w:val="center"/>
            <w:hideMark/>
          </w:tcPr>
          <w:p w14:paraId="12FFDF5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BA3E11" w:rsidRPr="00BA3E11" w14:paraId="5B1181CE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110B026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E68765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xử lý ảnh số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3891060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Mai 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EA02DE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520DD31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7767902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06443625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9AD95A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353DF8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hệ quản trị nội dung mã nguồn mở :  Opensource CMS Joomla 3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63B2CAB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Trung Chuyên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D174FF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2641BE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3590922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79D66E79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1DDD79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36A4DE3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phát triển ứng dụng di Động Đa nền tảng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6DEE222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Trung Chuyên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3A0FCC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20EF4A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2CC7CA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1ADE727D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259226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08A93E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công nghệ thông tin Địa học Đại cương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F59CD4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Hoàng Long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3240E8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094D474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74B33AA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05DF970A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2DADA1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00ED4C1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dữ liệu phân tán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2A8C0C5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Mai 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9C2D34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230366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EA4DDD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2B0FE4F5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DB21FD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57D5B3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hệ quản trị nội dung nguồn mở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520550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46A821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550CE3E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A8FD5F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63587D59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1BCF536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BBEC24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phân tích thông tin Địa lý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602FD1F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Đinh Bảo Ngọc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595F49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04D4861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8280BC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3CE84D62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4CDB80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31A495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trực quan hóa dữ liệu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27DB76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Mai Dung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BF0AD1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B2C8B8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16F12A1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17EDFB07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6ED75B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EC950B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mạng máy tính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C2A133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52ECD5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F883F3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8EE458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3A23A6EE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1FC3EAC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3A118BD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quản trị hệ thống server 2012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E2F550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Diêm Công Hoàng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8DDF32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45C580B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44E902F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0067A1CD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4C7D33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00FE241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 phỏng mạng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30BB7B0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36B418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4BE1E7D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CA4915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32DBD3D5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2B6F32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12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F9A725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thực tập sản xuất cho chuyên ngành khoa học máy tính ứng dụng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3222A2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0B9231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984174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4B7DC42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0A39A381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65A51E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2057F6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Đồ án tốt nghiệp cho chuyên ngành khoa học máy tính ứng dụng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67F5AD3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703218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E29E5E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186588B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7A7F64F5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0423DF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851009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thực tập tốt nghiệp cho chuyên ngành khoa học máy tính ứng dụng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0691112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64BCCA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4F6E11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E25C83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5A48FFF7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4510FE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34DCD9E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lập trình game trên di động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7A1495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1876C3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34E689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521066E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52550A1A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D90823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BE06FDD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nguyên lý hệ Điều hành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C30631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756B2F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41D65E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16DA5E0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5BC00D82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3717B1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38AD2B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dữ liệu nâng cao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0FC21E9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Hữu Phương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51BEFC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BCA813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2CC896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701BCCF5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71D30CF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8A455C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Đạo Đức máy tính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637BF0E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AnhĐức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4D6F6C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5C56CE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1F0DB5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48E7170C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7592B4D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18313E7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kiểm thử và Đảm bảo chất lượng phần mềm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3435BC9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AnhĐức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C90952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1B761D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13308EE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70BAEEC8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46C0D1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03FDEA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tương tác người - máy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D4CE98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AnhĐức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AA7E9D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6C2920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168135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2AB3DFAB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E676A5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068476D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dịch vụ dựa trên Địa Điểm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6B89120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Trường Giang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485E3C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F7FEA3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948035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1DFAA2F8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198612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DD44B0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Thực tập tốt nghiệp :  Ngành Công nghệ thông tin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344ED29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EF1A12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6C12FA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5C4D567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0AABF4B8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34ABD1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545E42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 án tốt nghiệp :  Ngành Công nghệ thông tin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54E146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F72107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5EE2C5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7D2835F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20023205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1D7E72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2CC62E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học máy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05FAB1D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Tạ Quang Chiểu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D85CDA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130BC7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15BA1D4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24E72160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F459BA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C70DAC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hệ thống phân tán :  Lưu hành nội bộ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085522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Vũ Lan Phương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5AE01A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5F8343A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49C8516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7A85509C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1F8349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3A077BF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ngôn ngữ lập trình R cho phân tích dữ liệu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C2AD7F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Vũ Lan Phương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2AD066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2DAD90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0C401C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3D9A136E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77273A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CCB79CD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Kỹ thuật Hadoop Mapredure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50C86C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Đức Hậu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C9BBAA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D53F57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38FC2EB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1B7158B2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AE825B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16FBFDF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nhập môn và phân tích dữ liệu lớn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C4B3C8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Tạ Quang Chiểu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D5D152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07014F6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58504B9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6E6CB5D5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66460E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33E67F9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hệ cơ sở tri thức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2CBABA5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Thị Vân Anh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28BBC0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5B92E4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7C30926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0F82F399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B888C8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3012" w:type="dxa"/>
            <w:shd w:val="clear" w:color="auto" w:fill="auto"/>
            <w:noWrap/>
            <w:vAlign w:val="center"/>
            <w:hideMark/>
          </w:tcPr>
          <w:p w14:paraId="2083593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The adventures of an it leader</w:t>
            </w:r>
          </w:p>
        </w:tc>
        <w:tc>
          <w:tcPr>
            <w:tcW w:w="2212" w:type="dxa"/>
            <w:shd w:val="clear" w:color="auto" w:fill="auto"/>
            <w:noWrap/>
            <w:vAlign w:val="center"/>
            <w:hideMark/>
          </w:tcPr>
          <w:p w14:paraId="6A02E58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Austin, Robert D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0C2C559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BDD659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Harvard Business Review Press</w:t>
            </w:r>
          </w:p>
        </w:tc>
        <w:tc>
          <w:tcPr>
            <w:tcW w:w="435" w:type="dxa"/>
            <w:shd w:val="clear" w:color="auto" w:fill="auto"/>
            <w:noWrap/>
            <w:vAlign w:val="center"/>
            <w:hideMark/>
          </w:tcPr>
          <w:p w14:paraId="1790225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BA3E11" w:rsidRPr="00BA3E11" w14:paraId="18BCCE07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DC7F5B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B29819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Logic mờ và ứng dụng 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325D1BC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Xuân Vinh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8FE80D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6A2C8F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7E04C9C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A3E11" w:rsidRPr="00BA3E11" w14:paraId="3ADD2179" w14:textId="77777777" w:rsidTr="00517CBE">
        <w:trPr>
          <w:trHeight w:val="126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1E389F0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D38FFF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xây dựng ứng dụng WEB cho thương mại điện tử trên Netbeans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0EC0AAA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Văn Sinh, Trần Mạnh Hà, Nguyễn Thanh Sang 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060AA1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76A9FE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0864A4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A3E11" w:rsidRPr="00BA3E11" w14:paraId="3F0D7886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059ECF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4E45BA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lập trình cơ sở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679DF28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Lê Đắc Nhường, Nguyễn Gia Như 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16E40D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DB983F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108861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A3E11" w:rsidRPr="00BA3E11" w14:paraId="235E728F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2D587C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34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4C7574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Cấu trúc dữ liệu và thuật toán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E6B30A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Đức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13677E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51A358F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2982F6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A3E11" w:rsidRPr="00BA3E11" w14:paraId="36825D4F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795D950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162AACB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thông tin di động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E30E8D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Văn Đức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56112F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822450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5C01F6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A3E11" w:rsidRPr="00BA3E11" w14:paraId="0CAFA448" w14:textId="77777777" w:rsidTr="00517CBE">
        <w:trPr>
          <w:trHeight w:val="146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24268D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08BC71A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Soạn bài giảng tương tác với powerpoint-visual basic,quiz builder và adobe flash.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0609E9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Quang Huy, Trần Thanh Thưởng, Trương Minh Trí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5B18E1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7A4731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1ADF89A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68974255" w14:textId="77777777" w:rsidTr="00517CBE">
        <w:trPr>
          <w:trHeight w:val="1006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93E19E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E73774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Lumion  dành cho người tự học 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EB47F0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Phạm Quang Hiển, Nguyễn Tấn Kiệt, Trần Quang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D7A9A2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3784C6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918699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3D5C8ED2" w14:textId="77777777" w:rsidTr="00517CBE">
        <w:trPr>
          <w:trHeight w:val="126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DD8A27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ADDF5DD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Creo  2.0 Dành cho người tự học 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02E0D6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Lê Đăng Hải, Phạm Quang Huy, Nguyễn Thanh Lâm 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1C60F4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643DF5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54DD002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438F7048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2DFEB4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0351C63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Solidworks và Rapidform Xor dành cho người tự học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32E8B3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Trương Minh Trí, Phạm Quang Huy 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B9EB4C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289853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Bách khoa Hà Nội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0C869C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4A2CB370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70D3445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3F16A5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Tự học Creo bằng hình ảnh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0F89500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Quang Huy, Trương Minh Trí             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1CF7D2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000F08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F1816B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3775D318" w14:textId="77777777" w:rsidTr="00517CBE">
        <w:trPr>
          <w:trHeight w:val="98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FECAFA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61C271D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Photoshop CS6 chuyên đề chỉnh sưả ảnh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21153DE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Quang Hiển, Văn Thị Tư, Phan Hoàng Chi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6F4B3D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4A5032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3977795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58E708F9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E30222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79BE5B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Photoshop-Dành cho người bắt đầu T1 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2C9C29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Quang Huy, Ánh Tuyết, Quang Hiển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13A7AB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B8274E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76CAB0A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713C97D8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250154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54DBA1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cơ sở an toàn thông tin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1E9922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Khanh văn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8997F3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03B1798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4A8F299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3A844BEE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C9A269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00C64E2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GT kỹ thuật lập trình C cơ bản và nâng cao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2B056CD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Văn Ất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1FED84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8BB1C7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7D40D04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5B53A21F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061AC3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3E18DA7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GT kỹ thuật lập trình C ++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A82570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Văn Ất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550C40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67D851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Bách khoa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8673B1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2535CB84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27F704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E02442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Graphics 03 - Define the shapes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7FD848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Color Me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3D117C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78977F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FCB4C2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4CF29FC4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1BCD3BC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B7B1D4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Graphics #04 - Build the Forms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2D20154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Color Me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2DCF36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172692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D38892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3F236EA1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12E8130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C2F7BF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Graphics #05 - Explore the space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4B38CF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Color Me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732EE1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7E3C70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8577B5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55C77D83" w14:textId="77777777" w:rsidTr="00517CBE">
        <w:trPr>
          <w:trHeight w:val="84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D57EEE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174FAA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Làm phim với Premiere Pro CC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3FC066E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Đức Phú, Phạm Quang Huy 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338996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D61534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59C42B8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5D866504" w14:textId="77777777" w:rsidTr="00517CBE">
        <w:trPr>
          <w:trHeight w:val="696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126FAC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F6EBB1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 học Arduino bằng hình ảnh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60C60A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Trương Ngọc Hà, Phạm Quang Huy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3E4FE2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2F7C27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55EC18F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3974CA36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7DE278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09EBD5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hệ thống nhùng với Raspberry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4D3341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Tất Bảo Thiện, Phạm Quang Huy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58101C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412E49C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7D1DF6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08F148B6" w14:textId="77777777" w:rsidTr="00517CBE">
        <w:trPr>
          <w:trHeight w:val="733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07E584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52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1A0C78E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Giáo trình thực hành thiết kế kiến trúc với Vray và Sketchup 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6B86EDBD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Phạm Quang Hiển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25B51D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4605BD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FAFDE5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45430432" w14:textId="77777777" w:rsidTr="00517CBE">
        <w:trPr>
          <w:trHeight w:val="1311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B7F1BD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65B3FD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và giám sát mạng truyền thông công nghiệp Scada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35AD4BA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Việt Dũng, Đoàn Huỳnh Công Sơn, Nguyễn Hồng Hoanh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43B83F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0A421C6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5478EE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39FED468" w14:textId="77777777" w:rsidTr="00517CBE">
        <w:trPr>
          <w:trHeight w:val="56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704D3C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F3E069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 # dành cho người bắt đầu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98F7B4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Phạm Quang Hiển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07994B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434AC0E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5D6BC3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345AF32F" w14:textId="77777777" w:rsidTr="00517CBE">
        <w:trPr>
          <w:trHeight w:val="97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027787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0546440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hệ thống thương mại điện tử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3AC9A9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Phạm Quang Hiển, Trần Tường Thụy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FB4214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C6CB8B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71F7393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41991B82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03023D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1DB0FA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với PLC S7 1500 và RSLOGIX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BF41D6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Phạm Quang Huy                 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F19115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5FBB52D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3065848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0554B98F" w14:textId="77777777" w:rsidTr="00517CBE">
        <w:trPr>
          <w:trHeight w:val="928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9C1317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393FAB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với C #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0F0575A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Phạm Quang Hiển,  Vũ Trọng Luật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F7F4C3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19C2EA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4FB59CF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47A9F16A" w14:textId="77777777" w:rsidTr="00517CBE">
        <w:trPr>
          <w:trHeight w:val="694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1E5F4B0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8CE78ED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PLC với S7 1200 và S7 1500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3402021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Ngô Văn Thuyên, Phạm Quang Huy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C1674E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48FD89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D754A2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69CFE497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D9F3B1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0AB859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IoT với Arduino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0F30418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Mỹ Hà, Phạm Quang Huy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94EABD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A22273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3B48902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65B49D1B" w14:textId="77777777" w:rsidTr="00517CBE">
        <w:trPr>
          <w:trHeight w:val="6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781515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7196FC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thực hành Excel.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5E33AC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Quang Huy               Phạm Phương Hoa 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953CC2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ECC9DE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3AD3AD8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0474ADBC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CFC142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D9F472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Tin học văn phòng. Tự học Excel bằng hình ảnh (Phiên bản 2019-2016-2013)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27AB66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Tường Thụy, Phạm Quang Huấn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8B58A6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78C6A2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0D19CB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212A08B8" w14:textId="77777777" w:rsidTr="00517CBE">
        <w:trPr>
          <w:trHeight w:val="736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B39B5B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3FFC866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CorelDraw X7, X8 &amp; X9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5BCE6F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Phạm Quang Hiển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AF5F4C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58BBC4E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367E2A5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506F6F03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49D438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00344CD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lập trình quản lý với Microsoft Access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175845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Huỳnh Tôn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461DC9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958418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49D6CC7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18AB57A3" w14:textId="77777777" w:rsidTr="00517CBE">
        <w:trPr>
          <w:trHeight w:val="6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E02A83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6FD50C8" w14:textId="2FD57318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thự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c hành Photoshop </w:t>
            </w: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(CC-CS6-CS5)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F10BE9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06D11C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34F03F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5957CEF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3EB1BA74" w14:textId="77777777" w:rsidTr="00517CBE">
        <w:trPr>
          <w:trHeight w:val="126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04DB86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0A7CCAA" w14:textId="22A01B9C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Khai thác</w:t>
            </w: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, ứng dụng Adobe Flash và VBA trong dạy học số và truyền thông.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006364A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Huy, Vũ Trọng Luật, Lê Thị Hồng Nhung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019738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B71A42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1B2AD5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4FCCEE5B" w14:textId="77777777" w:rsidTr="00517CBE">
        <w:trPr>
          <w:trHeight w:val="131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34ABCA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534FCBC" w14:textId="187BD974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Điều khiển lập trình và tạo giao diện HMI với Wincc Flexible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CD0818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Ngọc Bích, Phạm Quang Huy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604F71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7884DA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7316E14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5929EAE9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3E0EE4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720FB3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điều khiển với Raspberry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7536C3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Minh Huân, Phạm Quang Huy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66C3D8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180FDB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1C93477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743A0513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825D37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1E2D9E5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 học Photoshop CC - Toàn tập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7207F5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Quang Huy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4C12F1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5238C8C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Thanh niên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77AFC9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16980439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70E1954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1928838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Dạy học trực tuyến và soạn sách điện tử với Toolbook Assistant (Kèm CD)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249ED6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Phan Long 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925D78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BC9E54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GTVT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7B6CC39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5E691CAC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0E6B12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70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0D26488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Dạy học trực tuyến và soạn sách điện tử với  Macromedia Captivate (Kèm CD)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0BA5C4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Phan Long 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8740BA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6F0E8E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GTVT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1323C5D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77C4B214" w14:textId="77777777" w:rsidTr="00517CBE">
        <w:trPr>
          <w:trHeight w:val="157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17DD75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3BAEAD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 thuật soạn thảo hợp đồng mua bán nhà đất và kinh doanh bất động sản với 15 biện pháp phòng chống rủi ro trong mua bán bất động sản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4CF0EF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Ngọc Diệp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67E2A7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4130FAE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An nhân dân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F16C65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1F35A139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FF0905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ADF3D9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Hacker lược sử</w:t>
            </w:r>
          </w:p>
        </w:tc>
        <w:tc>
          <w:tcPr>
            <w:tcW w:w="2212" w:type="dxa"/>
            <w:shd w:val="clear" w:color="auto" w:fill="auto"/>
            <w:noWrap/>
            <w:vAlign w:val="center"/>
            <w:hideMark/>
          </w:tcPr>
          <w:p w14:paraId="414AA2B8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Steven levy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6751570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noWrap/>
            <w:vAlign w:val="center"/>
            <w:hideMark/>
          </w:tcPr>
          <w:p w14:paraId="36841D0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Thương</w:t>
            </w:r>
          </w:p>
        </w:tc>
        <w:tc>
          <w:tcPr>
            <w:tcW w:w="435" w:type="dxa"/>
            <w:shd w:val="clear" w:color="auto" w:fill="auto"/>
            <w:noWrap/>
            <w:vAlign w:val="center"/>
            <w:hideMark/>
          </w:tcPr>
          <w:p w14:paraId="055B6B7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BA3E11" w:rsidRPr="00BA3E11" w14:paraId="55B330F4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776D30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5489E29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Thông tin di động 4G LTE và 5G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8C7C10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TS. Nguyễn Phạm Anh Dũng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2443C0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EBE906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FB6DFC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0FB326B8" w14:textId="77777777" w:rsidTr="00517CBE">
        <w:trPr>
          <w:trHeight w:val="157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669D6E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3565789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Tăng cường công tác thông tin tuyên truyền phòng ngừa, chống vi phạm trên mạng Internet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0CF0BB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Thanh Nam</w:t>
            </w: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  <w:t>Nguyễn Tuấn Anh</w:t>
            </w: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  <w:t>Nguyễn Quốc Toàn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2008E4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A5EC86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413B017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1C001344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6E10C1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2992DA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Tuyên truyền phổ biến và nâng cao bảo đảm an toàn thông tin mạng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297A8B4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Thanh Nam</w:t>
            </w: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  <w:t>Nguyễn Tuấn Anh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D3E3AE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766590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C733D3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7AD05BB0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9EFD8A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1157DE1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 4G LTE và chiến lược, lộ trình phát triển ở Việt Nam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2F07E4F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PGS, TS Trần Minh Tuấn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F2A880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DB01FA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18BBE1C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46C36A02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65A601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77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424C3E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Đảm bảo chất lượng dịch vụ IP Internet điều kiện giới hạn phân bổ lưu lượng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17BFFD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TS. Dương Tuấn Anh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D13627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BB5CE1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8AF43A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185A1F3F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1C6B0B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78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E76E64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Thương mại điện tử trong thời đại số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26C09C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Thái Thanh Sơn</w:t>
            </w: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  <w:t>Thái Thanh  Tùng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5C0F48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671F74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2D28FC0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03471F7B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46D60E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79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032BF79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Cấu trúc dữ liệu và thuật toán - tập 1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8C5CB4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Thông Quế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714F6F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A53D9E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DDAF07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65259A19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A8F720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80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C17115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Cấu trúc dữ liệu và thuật toán - tập 2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2C007B4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Thông Quế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985989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053B141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467DDA1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79B6C3F9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E958BD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81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A21CFD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MPLS áp dụng trong mạng Men (MAN-E)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E2FD30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Phạm Cường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BBED47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2E9798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41E7EE8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445B2EEC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73892F3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0E5A30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 sở dữ liệu quan hệ và ứng dụng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34AB3C9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PGS.TS Nguyễn Bá Tường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8408E5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4FA0F0B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C3EE81A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0E19A0BC" w14:textId="77777777" w:rsidTr="00517CBE">
        <w:trPr>
          <w:trHeight w:val="94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7923E8C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83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1A5FA59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 thuật phân tích và thiết kế hệ thống thông tin hướng cấu trúc (tái bản lần 3)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0782237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TS. Lê Văn Phùng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6966A5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37944B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E4F2A6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286EC202" w14:textId="77777777" w:rsidTr="00517CBE">
        <w:trPr>
          <w:trHeight w:val="982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838097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84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8CEEFEB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logic số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65D6E93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 Đặng Hoài Bắc</w:t>
            </w: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  <w:t>Nguyễn Ngọc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0BE54A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0C14FF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3324DE3E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7A553D6C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C15A1E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24EFFA1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Truyền hình số di động: Công nghệ thiết bị và dịch vụ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2559E8C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TS. Nguyễn Quý Sỹ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543B20D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112401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431820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01EC4E47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322490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86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5576D13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Wimax và kinh doanh wimax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46005735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Thông tin và Truyền thông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61E55E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4D2945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TT&amp;TT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3D91155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BA3E11" w:rsidRPr="00BA3E11" w14:paraId="6FD31FA2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1839896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87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1081A570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bị đầu cuối thông tin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58B4763A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Vũ Đức Thọ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E28864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13B451A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07AC15F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BA3E11" w:rsidRPr="00BA3E11" w14:paraId="3F2A0ACB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11717C9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88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49C4A41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tập nhập môn lập trình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7D8B36C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Thị Thùy Dương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F67E34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F8687E8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KHKT</w:t>
            </w:r>
          </w:p>
        </w:tc>
        <w:tc>
          <w:tcPr>
            <w:tcW w:w="435" w:type="dxa"/>
            <w:shd w:val="clear" w:color="auto" w:fill="auto"/>
            <w:vAlign w:val="center"/>
            <w:hideMark/>
          </w:tcPr>
          <w:p w14:paraId="6718D82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BA3E11" w:rsidRPr="00BA3E11" w14:paraId="2EF9AEE2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AECDC6C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89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BD0EA6E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Python Crash Course: A Hands-On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8BE7DF1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Eric Matthes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5EF2435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0F0D602F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No Starch Press</w:t>
            </w:r>
          </w:p>
        </w:tc>
        <w:tc>
          <w:tcPr>
            <w:tcW w:w="435" w:type="dxa"/>
            <w:shd w:val="clear" w:color="auto" w:fill="auto"/>
            <w:noWrap/>
            <w:vAlign w:val="center"/>
            <w:hideMark/>
          </w:tcPr>
          <w:p w14:paraId="0F2F91D1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306529AC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BB6D12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6F8339E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Data Science from Scratch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18507616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Joel Grus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61CEDB85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57C859A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O’Reilly Media</w:t>
            </w:r>
          </w:p>
        </w:tc>
        <w:tc>
          <w:tcPr>
            <w:tcW w:w="435" w:type="dxa"/>
            <w:shd w:val="clear" w:color="auto" w:fill="auto"/>
            <w:noWrap/>
            <w:vAlign w:val="center"/>
            <w:hideMark/>
          </w:tcPr>
          <w:p w14:paraId="3C2346F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1450B8FE" w14:textId="77777777" w:rsidTr="00517CBE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3FC8613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91</w:t>
            </w:r>
          </w:p>
        </w:tc>
        <w:tc>
          <w:tcPr>
            <w:tcW w:w="3012" w:type="dxa"/>
            <w:shd w:val="clear" w:color="auto" w:fill="auto"/>
            <w:vAlign w:val="center"/>
            <w:hideMark/>
          </w:tcPr>
          <w:p w14:paraId="79B05187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Internet of Things with the Arduino Yún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14:paraId="7C34A4F2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Macro Schwartz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0AA8D05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094CD619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Parkt Publishing</w:t>
            </w:r>
          </w:p>
        </w:tc>
        <w:tc>
          <w:tcPr>
            <w:tcW w:w="435" w:type="dxa"/>
            <w:shd w:val="clear" w:color="auto" w:fill="auto"/>
            <w:noWrap/>
            <w:vAlign w:val="center"/>
            <w:hideMark/>
          </w:tcPr>
          <w:p w14:paraId="63BE3DAB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BA3E11" w:rsidRPr="00BA3E11" w14:paraId="0278E45A" w14:textId="77777777" w:rsidTr="00517CBE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77D5A304" w14:textId="77777777" w:rsidR="00BA3E11" w:rsidRPr="00BA3E11" w:rsidRDefault="00BA3E11" w:rsidP="00BA3E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012" w:type="dxa"/>
            <w:shd w:val="clear" w:color="auto" w:fill="auto"/>
            <w:noWrap/>
            <w:vAlign w:val="center"/>
            <w:hideMark/>
          </w:tcPr>
          <w:p w14:paraId="59DBB9E0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212" w:type="dxa"/>
            <w:shd w:val="clear" w:color="auto" w:fill="auto"/>
            <w:noWrap/>
            <w:vAlign w:val="center"/>
            <w:hideMark/>
          </w:tcPr>
          <w:p w14:paraId="5D76B617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2E3489E4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58" w:type="dxa"/>
            <w:shd w:val="clear" w:color="auto" w:fill="auto"/>
            <w:noWrap/>
            <w:vAlign w:val="center"/>
            <w:hideMark/>
          </w:tcPr>
          <w:p w14:paraId="309ABB2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35" w:type="dxa"/>
            <w:shd w:val="clear" w:color="auto" w:fill="auto"/>
            <w:noWrap/>
            <w:vAlign w:val="center"/>
            <w:hideMark/>
          </w:tcPr>
          <w:p w14:paraId="3B09CFE2" w14:textId="77777777" w:rsidR="00BA3E11" w:rsidRPr="00BA3E11" w:rsidRDefault="00BA3E11" w:rsidP="00BA3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A3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396</w:t>
            </w:r>
          </w:p>
        </w:tc>
      </w:tr>
    </w:tbl>
    <w:p w14:paraId="40E0B0A7" w14:textId="77777777" w:rsidR="00926F51" w:rsidRDefault="00926F51" w:rsidP="006D03F5">
      <w:pPr>
        <w:rPr>
          <w:rFonts w:ascii="Times New Roman" w:hAnsi="Times New Roman" w:cs="Times New Roman"/>
          <w:b/>
          <w:sz w:val="26"/>
          <w:szCs w:val="26"/>
        </w:rPr>
      </w:pPr>
    </w:p>
    <w:p w14:paraId="1D7EBBA7" w14:textId="77777777" w:rsidR="00CE6BD9" w:rsidRDefault="00CE6BD9">
      <w:bookmarkStart w:id="0" w:name="_GoBack"/>
      <w:bookmarkEnd w:id="0"/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DA5499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5BD1"/>
    <w:rsid w:val="00022CE7"/>
    <w:rsid w:val="000C1B84"/>
    <w:rsid w:val="000D067B"/>
    <w:rsid w:val="000F5CED"/>
    <w:rsid w:val="00191537"/>
    <w:rsid w:val="001D3FD7"/>
    <w:rsid w:val="001E7FE6"/>
    <w:rsid w:val="0021566C"/>
    <w:rsid w:val="00265ADB"/>
    <w:rsid w:val="002814B3"/>
    <w:rsid w:val="002B7F47"/>
    <w:rsid w:val="002C1CAC"/>
    <w:rsid w:val="002D05D1"/>
    <w:rsid w:val="002F1414"/>
    <w:rsid w:val="0033635A"/>
    <w:rsid w:val="00376988"/>
    <w:rsid w:val="003C7FC6"/>
    <w:rsid w:val="003E3C23"/>
    <w:rsid w:val="00446E03"/>
    <w:rsid w:val="00476367"/>
    <w:rsid w:val="004B5036"/>
    <w:rsid w:val="004D033A"/>
    <w:rsid w:val="004E2ED4"/>
    <w:rsid w:val="004F6E6F"/>
    <w:rsid w:val="00506B62"/>
    <w:rsid w:val="00517CBE"/>
    <w:rsid w:val="00527394"/>
    <w:rsid w:val="005450D0"/>
    <w:rsid w:val="005C0436"/>
    <w:rsid w:val="005F7F48"/>
    <w:rsid w:val="00693287"/>
    <w:rsid w:val="006D03F5"/>
    <w:rsid w:val="00747A02"/>
    <w:rsid w:val="00783DF3"/>
    <w:rsid w:val="00800180"/>
    <w:rsid w:val="008A762A"/>
    <w:rsid w:val="00926F51"/>
    <w:rsid w:val="009D7792"/>
    <w:rsid w:val="009E7A79"/>
    <w:rsid w:val="00A5076B"/>
    <w:rsid w:val="00A75B03"/>
    <w:rsid w:val="00BA3E11"/>
    <w:rsid w:val="00BA4936"/>
    <w:rsid w:val="00BF4EFD"/>
    <w:rsid w:val="00BF65E5"/>
    <w:rsid w:val="00C16B04"/>
    <w:rsid w:val="00C17A77"/>
    <w:rsid w:val="00C85EB6"/>
    <w:rsid w:val="00CA498A"/>
    <w:rsid w:val="00CE6BD9"/>
    <w:rsid w:val="00D30C0A"/>
    <w:rsid w:val="00D46C27"/>
    <w:rsid w:val="00DA5499"/>
    <w:rsid w:val="00E02304"/>
    <w:rsid w:val="00E71480"/>
    <w:rsid w:val="00EF7561"/>
    <w:rsid w:val="00F106B7"/>
    <w:rsid w:val="00F52F7C"/>
    <w:rsid w:val="00F531E9"/>
    <w:rsid w:val="00FB4CCA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43A3944A-613A-4A85-AFB4-7EC8C007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6D03F5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6D03F5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10</Pages>
  <Words>2319</Words>
  <Characters>13222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15510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24</cp:revision>
  <dcterms:created xsi:type="dcterms:W3CDTF">2020-03-03T02:29:00Z</dcterms:created>
  <dcterms:modified xsi:type="dcterms:W3CDTF">2021-06-30T07:20:00Z</dcterms:modified>
</cp:coreProperties>
</file>